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F" w:rsidRDefault="00136C0F" w:rsidP="00136C0F">
      <w:pPr>
        <w:ind w:right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PATVIRTINTA</w:t>
      </w:r>
    </w:p>
    <w:p w:rsidR="00136C0F" w:rsidRDefault="00136C0F" w:rsidP="00136C0F">
      <w:pPr>
        <w:ind w:right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Sofijos Kovalevskajos progimnazijos</w:t>
      </w:r>
    </w:p>
    <w:p w:rsidR="00136C0F" w:rsidRDefault="00136C0F" w:rsidP="00136C0F">
      <w:pPr>
        <w:ind w:right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</w:t>
      </w:r>
      <w:r w:rsidR="005123F2">
        <w:rPr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="00254C97">
        <w:rPr>
          <w:rFonts w:ascii="Times New Roman" w:hAnsi="Times New Roman" w:cs="Times New Roman"/>
          <w:sz w:val="24"/>
          <w:szCs w:val="24"/>
          <w:lang w:val="pt-BR"/>
        </w:rPr>
        <w:t xml:space="preserve">               direktoriaus 2022</w:t>
      </w:r>
      <w:r w:rsidR="005123F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m. rugsėjo </w:t>
      </w:r>
      <w:r w:rsidR="007428B5">
        <w:rPr>
          <w:rFonts w:ascii="Times New Roman" w:hAnsi="Times New Roman" w:cs="Times New Roman"/>
          <w:sz w:val="24"/>
          <w:szCs w:val="24"/>
          <w:lang w:val="pt-BR"/>
        </w:rPr>
        <w:t>15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d.</w:t>
      </w:r>
    </w:p>
    <w:p w:rsidR="00136C0F" w:rsidRDefault="00136C0F" w:rsidP="00136C0F">
      <w:pPr>
        <w:ind w:right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</w:t>
      </w:r>
      <w:r w:rsidR="007428B5">
        <w:rPr>
          <w:rFonts w:ascii="Times New Roman" w:hAnsi="Times New Roman" w:cs="Times New Roman"/>
          <w:sz w:val="24"/>
          <w:szCs w:val="24"/>
          <w:lang w:val="pt-BR"/>
        </w:rPr>
        <w:t xml:space="preserve">             </w:t>
      </w:r>
      <w:r w:rsidR="005123F2">
        <w:rPr>
          <w:rFonts w:ascii="Times New Roman" w:hAnsi="Times New Roman" w:cs="Times New Roman"/>
          <w:sz w:val="24"/>
          <w:szCs w:val="24"/>
          <w:lang w:val="pt-BR"/>
        </w:rPr>
        <w:t xml:space="preserve"> į</w:t>
      </w:r>
      <w:r>
        <w:rPr>
          <w:rFonts w:ascii="Times New Roman" w:hAnsi="Times New Roman" w:cs="Times New Roman"/>
          <w:sz w:val="24"/>
          <w:szCs w:val="24"/>
          <w:lang w:val="pt-BR"/>
        </w:rPr>
        <w:t>sakymu Nr.</w:t>
      </w:r>
      <w:r w:rsidR="00254C97">
        <w:rPr>
          <w:rFonts w:ascii="Times New Roman" w:hAnsi="Times New Roman" w:cs="Times New Roman"/>
          <w:sz w:val="24"/>
          <w:szCs w:val="24"/>
          <w:lang w:val="pt-BR"/>
        </w:rPr>
        <w:t xml:space="preserve">V- </w:t>
      </w:r>
      <w:r w:rsidR="007428B5">
        <w:rPr>
          <w:rFonts w:ascii="Times New Roman" w:hAnsi="Times New Roman" w:cs="Times New Roman"/>
          <w:sz w:val="24"/>
          <w:szCs w:val="24"/>
          <w:lang w:val="pt-BR"/>
        </w:rPr>
        <w:t>183</w:t>
      </w:r>
    </w:p>
    <w:p w:rsidR="005A64CE" w:rsidRPr="00772878" w:rsidRDefault="00F52D5F" w:rsidP="00772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VILNIAUS SOFIJOS KOVALEVSKAJOS PROGIMNAZIJA</w:t>
      </w:r>
    </w:p>
    <w:p w:rsidR="00772878" w:rsidRDefault="00F52D5F" w:rsidP="00772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DALYKŲ MODULIŲ TVARKARAŠTIS  </w:t>
      </w:r>
      <w:r w:rsidR="00772878" w:rsidRPr="00772878">
        <w:rPr>
          <w:rFonts w:ascii="Times New Roman" w:hAnsi="Times New Roman" w:cs="Times New Roman"/>
          <w:b/>
          <w:sz w:val="24"/>
          <w:szCs w:val="24"/>
        </w:rPr>
        <w:t>20</w:t>
      </w:r>
      <w:r w:rsidR="007A51E4">
        <w:rPr>
          <w:rFonts w:ascii="Times New Roman" w:hAnsi="Times New Roman" w:cs="Times New Roman"/>
          <w:b/>
          <w:sz w:val="24"/>
          <w:szCs w:val="24"/>
        </w:rPr>
        <w:t>2</w:t>
      </w:r>
      <w:r w:rsidR="00254C97">
        <w:rPr>
          <w:rFonts w:ascii="Times New Roman" w:hAnsi="Times New Roman" w:cs="Times New Roman"/>
          <w:b/>
          <w:sz w:val="24"/>
          <w:szCs w:val="24"/>
        </w:rPr>
        <w:t>2</w:t>
      </w:r>
      <w:r w:rsidR="00772878" w:rsidRPr="00772878">
        <w:rPr>
          <w:rFonts w:ascii="Times New Roman" w:hAnsi="Times New Roman" w:cs="Times New Roman"/>
          <w:b/>
          <w:sz w:val="24"/>
          <w:szCs w:val="24"/>
        </w:rPr>
        <w:t>-20</w:t>
      </w:r>
      <w:r w:rsidR="00254C9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M.M. </w:t>
      </w:r>
    </w:p>
    <w:tbl>
      <w:tblPr>
        <w:tblStyle w:val="Lentelstinklelis"/>
        <w:tblW w:w="1046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2268"/>
        <w:gridCol w:w="851"/>
        <w:gridCol w:w="1982"/>
        <w:gridCol w:w="1576"/>
        <w:gridCol w:w="1403"/>
        <w:gridCol w:w="29"/>
        <w:gridCol w:w="1672"/>
      </w:tblGrid>
      <w:tr w:rsidR="009A77EE" w:rsidTr="0025184E">
        <w:tc>
          <w:tcPr>
            <w:tcW w:w="681" w:type="dxa"/>
          </w:tcPr>
          <w:p w:rsidR="009A77EE" w:rsidRDefault="009A77EE" w:rsidP="00B3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Eil. Nr. </w:t>
            </w:r>
          </w:p>
        </w:tc>
        <w:tc>
          <w:tcPr>
            <w:tcW w:w="2268" w:type="dxa"/>
          </w:tcPr>
          <w:p w:rsidR="009A77EE" w:rsidRDefault="009A77EE" w:rsidP="00B3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Mokytojo vardas, pavardė</w:t>
            </w:r>
          </w:p>
        </w:tc>
        <w:tc>
          <w:tcPr>
            <w:tcW w:w="851" w:type="dxa"/>
          </w:tcPr>
          <w:p w:rsidR="009A77EE" w:rsidRDefault="009A77EE" w:rsidP="00B3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82" w:type="dxa"/>
          </w:tcPr>
          <w:p w:rsidR="009A77EE" w:rsidRDefault="009A77EE" w:rsidP="00B3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Programos pavadinimas</w:t>
            </w:r>
          </w:p>
        </w:tc>
        <w:tc>
          <w:tcPr>
            <w:tcW w:w="1576" w:type="dxa"/>
          </w:tcPr>
          <w:p w:rsidR="009A77EE" w:rsidRDefault="009A77EE" w:rsidP="00B3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1403" w:type="dxa"/>
          </w:tcPr>
          <w:p w:rsidR="009A77EE" w:rsidRDefault="009A77EE" w:rsidP="00B3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Pamoka</w:t>
            </w:r>
          </w:p>
        </w:tc>
        <w:tc>
          <w:tcPr>
            <w:tcW w:w="1701" w:type="dxa"/>
            <w:gridSpan w:val="2"/>
          </w:tcPr>
          <w:p w:rsidR="009A77EE" w:rsidRDefault="009A77EE" w:rsidP="00B3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9A77EE" w:rsidTr="0025184E">
        <w:tc>
          <w:tcPr>
            <w:tcW w:w="10462" w:type="dxa"/>
            <w:gridSpan w:val="8"/>
          </w:tcPr>
          <w:p w:rsidR="009A77EE" w:rsidRDefault="009A77EE" w:rsidP="00B3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Anglų kalba </w:t>
            </w:r>
          </w:p>
          <w:p w:rsidR="00A00D96" w:rsidRDefault="00A00D96" w:rsidP="00B37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E29" w:rsidRPr="005A283F" w:rsidTr="00E0144D">
        <w:trPr>
          <w:trHeight w:val="579"/>
        </w:trPr>
        <w:tc>
          <w:tcPr>
            <w:tcW w:w="681" w:type="dxa"/>
          </w:tcPr>
          <w:p w:rsidR="00656E29" w:rsidRPr="005A283F" w:rsidRDefault="00656E29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56E29" w:rsidRPr="005A283F" w:rsidRDefault="00656E29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Inesa </w:t>
            </w:r>
            <w:proofErr w:type="spellStart"/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Balaikienė</w:t>
            </w:r>
            <w:proofErr w:type="spellEnd"/>
          </w:p>
        </w:tc>
        <w:tc>
          <w:tcPr>
            <w:tcW w:w="851" w:type="dxa"/>
          </w:tcPr>
          <w:p w:rsidR="00656E29" w:rsidRPr="005A283F" w:rsidRDefault="00656E29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6abc</w:t>
            </w:r>
          </w:p>
        </w:tc>
        <w:tc>
          <w:tcPr>
            <w:tcW w:w="1982" w:type="dxa"/>
          </w:tcPr>
          <w:p w:rsidR="00656E29" w:rsidRPr="005A283F" w:rsidRDefault="00656E29" w:rsidP="00656E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Let‘s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English“</w:t>
            </w:r>
          </w:p>
        </w:tc>
        <w:tc>
          <w:tcPr>
            <w:tcW w:w="1576" w:type="dxa"/>
          </w:tcPr>
          <w:p w:rsidR="00656E29" w:rsidRPr="005A283F" w:rsidRDefault="00536E13" w:rsidP="006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32" w:type="dxa"/>
            <w:gridSpan w:val="2"/>
          </w:tcPr>
          <w:p w:rsidR="00656E29" w:rsidRPr="005A283F" w:rsidRDefault="00536E13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672" w:type="dxa"/>
          </w:tcPr>
          <w:p w:rsidR="00656E29" w:rsidRPr="005A283F" w:rsidRDefault="00656E29" w:rsidP="006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656E29" w:rsidRPr="005A283F" w:rsidTr="0025184E">
        <w:tc>
          <w:tcPr>
            <w:tcW w:w="681" w:type="dxa"/>
          </w:tcPr>
          <w:p w:rsidR="00656E29" w:rsidRPr="005A283F" w:rsidRDefault="00C87B2C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E29" w:rsidRPr="005A2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6E29" w:rsidRPr="005A283F" w:rsidRDefault="00656E29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Bezvodickaja</w:t>
            </w:r>
            <w:proofErr w:type="spellEnd"/>
          </w:p>
        </w:tc>
        <w:tc>
          <w:tcPr>
            <w:tcW w:w="851" w:type="dxa"/>
          </w:tcPr>
          <w:p w:rsidR="00656E29" w:rsidRPr="00536E13" w:rsidRDefault="00656E29" w:rsidP="00656E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6E13">
              <w:rPr>
                <w:rFonts w:ascii="Times New Roman" w:hAnsi="Times New Roman" w:cs="Times New Roman"/>
                <w:sz w:val="24"/>
                <w:szCs w:val="24"/>
              </w:rPr>
              <w:t>5abc</w:t>
            </w:r>
          </w:p>
        </w:tc>
        <w:tc>
          <w:tcPr>
            <w:tcW w:w="1982" w:type="dxa"/>
          </w:tcPr>
          <w:p w:rsidR="00656E29" w:rsidRPr="00183ED3" w:rsidRDefault="00183ED3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01F">
              <w:rPr>
                <w:rFonts w:ascii="Times New Roman" w:hAnsi="Times New Roman" w:cs="Times New Roman"/>
                <w:sz w:val="24"/>
                <w:szCs w:val="24"/>
              </w:rPr>
              <w:t>„Anglų kalbos gramatikos įtvirtinimas“</w:t>
            </w:r>
          </w:p>
        </w:tc>
        <w:tc>
          <w:tcPr>
            <w:tcW w:w="1576" w:type="dxa"/>
          </w:tcPr>
          <w:p w:rsidR="00656E29" w:rsidRPr="005A283F" w:rsidRDefault="00183ED3" w:rsidP="006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432" w:type="dxa"/>
            <w:gridSpan w:val="2"/>
          </w:tcPr>
          <w:p w:rsidR="00656E29" w:rsidRPr="005A283F" w:rsidRDefault="00183ED3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672" w:type="dxa"/>
          </w:tcPr>
          <w:p w:rsidR="00656E29" w:rsidRPr="005A283F" w:rsidRDefault="00656E29" w:rsidP="006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656E29" w:rsidRPr="005A283F" w:rsidTr="0025184E">
        <w:tc>
          <w:tcPr>
            <w:tcW w:w="681" w:type="dxa"/>
          </w:tcPr>
          <w:p w:rsidR="00656E29" w:rsidRPr="005A283F" w:rsidRDefault="00C87B2C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6E29" w:rsidRPr="005A2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656E29" w:rsidRPr="005A283F" w:rsidRDefault="00656E29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Katerina</w:t>
            </w:r>
            <w:proofErr w:type="spellEnd"/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Jegorova</w:t>
            </w:r>
            <w:proofErr w:type="spellEnd"/>
          </w:p>
        </w:tc>
        <w:tc>
          <w:tcPr>
            <w:tcW w:w="851" w:type="dxa"/>
          </w:tcPr>
          <w:p w:rsidR="00656E29" w:rsidRPr="005A283F" w:rsidRDefault="00656E29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7abc</w:t>
            </w:r>
          </w:p>
        </w:tc>
        <w:tc>
          <w:tcPr>
            <w:tcW w:w="1982" w:type="dxa"/>
          </w:tcPr>
          <w:p w:rsidR="00656E29" w:rsidRPr="005A283F" w:rsidRDefault="00656E29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,,That’s English’’</w:t>
            </w:r>
          </w:p>
        </w:tc>
        <w:tc>
          <w:tcPr>
            <w:tcW w:w="1576" w:type="dxa"/>
          </w:tcPr>
          <w:p w:rsidR="00656E29" w:rsidRPr="005A283F" w:rsidRDefault="00536E13" w:rsidP="006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32" w:type="dxa"/>
            <w:gridSpan w:val="2"/>
          </w:tcPr>
          <w:p w:rsidR="00656E29" w:rsidRPr="005A283F" w:rsidRDefault="00536E13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672" w:type="dxa"/>
          </w:tcPr>
          <w:p w:rsidR="00656E29" w:rsidRPr="005A283F" w:rsidRDefault="00656E29" w:rsidP="006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656E29" w:rsidRPr="005A283F" w:rsidTr="0025184E">
        <w:tc>
          <w:tcPr>
            <w:tcW w:w="681" w:type="dxa"/>
          </w:tcPr>
          <w:p w:rsidR="00656E29" w:rsidRPr="005A283F" w:rsidRDefault="00C87B2C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6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656E29" w:rsidRPr="005A283F" w:rsidRDefault="00656E29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6E29" w:rsidRDefault="00656E29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8abc</w:t>
            </w:r>
          </w:p>
        </w:tc>
        <w:tc>
          <w:tcPr>
            <w:tcW w:w="1982" w:type="dxa"/>
          </w:tcPr>
          <w:p w:rsidR="00656E29" w:rsidRDefault="00656E29" w:rsidP="00656E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Listen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Speak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“</w:t>
            </w:r>
          </w:p>
        </w:tc>
        <w:tc>
          <w:tcPr>
            <w:tcW w:w="1576" w:type="dxa"/>
          </w:tcPr>
          <w:p w:rsidR="00656E29" w:rsidRPr="005A283F" w:rsidRDefault="00536E13" w:rsidP="006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432" w:type="dxa"/>
            <w:gridSpan w:val="2"/>
          </w:tcPr>
          <w:p w:rsidR="00656E29" w:rsidRPr="005A283F" w:rsidRDefault="00536E13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672" w:type="dxa"/>
          </w:tcPr>
          <w:p w:rsidR="00656E29" w:rsidRDefault="00656E29" w:rsidP="006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1A2D35" w:rsidRPr="005A283F" w:rsidTr="0025184E">
        <w:tc>
          <w:tcPr>
            <w:tcW w:w="681" w:type="dxa"/>
          </w:tcPr>
          <w:p w:rsidR="001A2D35" w:rsidRDefault="00C87B2C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2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2D35" w:rsidRPr="005A283F" w:rsidRDefault="001A2D35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Konstantin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Muravjov</w:t>
            </w:r>
            <w:proofErr w:type="spellEnd"/>
          </w:p>
        </w:tc>
        <w:tc>
          <w:tcPr>
            <w:tcW w:w="851" w:type="dxa"/>
          </w:tcPr>
          <w:p w:rsidR="001A2D35" w:rsidRDefault="001A2D35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5abc</w:t>
            </w:r>
          </w:p>
        </w:tc>
        <w:tc>
          <w:tcPr>
            <w:tcW w:w="1982" w:type="dxa"/>
          </w:tcPr>
          <w:p w:rsidR="001A2D35" w:rsidRDefault="001A2D35" w:rsidP="00656E2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„English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76" w:type="dxa"/>
          </w:tcPr>
          <w:p w:rsidR="001A2D35" w:rsidRPr="005A283F" w:rsidRDefault="0071334A" w:rsidP="006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432" w:type="dxa"/>
            <w:gridSpan w:val="2"/>
          </w:tcPr>
          <w:p w:rsidR="001A2D35" w:rsidRPr="005A283F" w:rsidRDefault="0071334A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672" w:type="dxa"/>
          </w:tcPr>
          <w:p w:rsidR="001A2D35" w:rsidRDefault="0071334A" w:rsidP="00713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107</w:t>
            </w:r>
          </w:p>
        </w:tc>
      </w:tr>
      <w:tr w:rsidR="00C87B2C" w:rsidRPr="005A283F" w:rsidTr="00C87B2C">
        <w:trPr>
          <w:trHeight w:val="605"/>
        </w:trPr>
        <w:tc>
          <w:tcPr>
            <w:tcW w:w="681" w:type="dxa"/>
          </w:tcPr>
          <w:p w:rsidR="00C87B2C" w:rsidRPr="005A283F" w:rsidRDefault="00C87B2C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</w:tcPr>
          <w:p w:rsidR="00C87B2C" w:rsidRPr="005A283F" w:rsidRDefault="00C87B2C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Sokolova</w:t>
            </w:r>
            <w:proofErr w:type="spellEnd"/>
          </w:p>
        </w:tc>
        <w:tc>
          <w:tcPr>
            <w:tcW w:w="851" w:type="dxa"/>
          </w:tcPr>
          <w:p w:rsidR="00C87B2C" w:rsidRPr="00B37E3F" w:rsidRDefault="00C87B2C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3F">
              <w:rPr>
                <w:rFonts w:ascii="Times New Roman" w:hAnsi="Times New Roman" w:cs="Times New Roman"/>
                <w:sz w:val="24"/>
                <w:szCs w:val="24"/>
              </w:rPr>
              <w:t>7abc</w:t>
            </w:r>
          </w:p>
        </w:tc>
        <w:tc>
          <w:tcPr>
            <w:tcW w:w="1982" w:type="dxa"/>
          </w:tcPr>
          <w:p w:rsidR="00C87B2C" w:rsidRPr="00B37E3F" w:rsidRDefault="009229D8" w:rsidP="00656E29">
            <w:pPr>
              <w:rPr>
                <w:rFonts w:ascii="Times New Roman" w:eastAsia="Calibri" w:hAnsi="Times New Roman" w:cs="Calibri"/>
                <w:sz w:val="24"/>
                <w:szCs w:val="24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37E3F">
              <w:rPr>
                <w:rFonts w:ascii="Times New Roman" w:eastAsia="Calibri" w:hAnsi="Times New Roman" w:cs="Calibri"/>
                <w:sz w:val="24"/>
                <w:szCs w:val="24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,, Anglų kalbos gramatikos </w:t>
            </w:r>
            <w:r w:rsidR="00B37E3F" w:rsidRPr="00B37E3F">
              <w:rPr>
                <w:rFonts w:ascii="Times New Roman" w:eastAsia="Calibri" w:hAnsi="Times New Roman" w:cs="Calibri"/>
                <w:sz w:val="24"/>
                <w:szCs w:val="24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labirintai“</w:t>
            </w:r>
          </w:p>
        </w:tc>
        <w:tc>
          <w:tcPr>
            <w:tcW w:w="1576" w:type="dxa"/>
          </w:tcPr>
          <w:p w:rsidR="00C87B2C" w:rsidRPr="005A283F" w:rsidRDefault="006F1749" w:rsidP="00656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432" w:type="dxa"/>
            <w:gridSpan w:val="2"/>
          </w:tcPr>
          <w:p w:rsidR="00C87B2C" w:rsidRPr="005A283F" w:rsidRDefault="007113E8" w:rsidP="0065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  <w:bookmarkStart w:id="0" w:name="_GoBack"/>
            <w:bookmarkEnd w:id="0"/>
          </w:p>
        </w:tc>
        <w:tc>
          <w:tcPr>
            <w:tcW w:w="1672" w:type="dxa"/>
          </w:tcPr>
          <w:p w:rsidR="00C87B2C" w:rsidRPr="005A283F" w:rsidRDefault="007113E8" w:rsidP="0065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87B2C" w:rsidRPr="005A283F" w:rsidTr="00B37E3F">
        <w:trPr>
          <w:trHeight w:val="1380"/>
        </w:trPr>
        <w:tc>
          <w:tcPr>
            <w:tcW w:w="681" w:type="dxa"/>
          </w:tcPr>
          <w:p w:rsidR="00C87B2C" w:rsidRDefault="00C87B2C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Merge/>
          </w:tcPr>
          <w:p w:rsidR="00C87B2C" w:rsidRPr="005A283F" w:rsidRDefault="00C87B2C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7B2C" w:rsidRPr="005A283F" w:rsidRDefault="00C87B2C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8abc</w:t>
            </w:r>
          </w:p>
        </w:tc>
        <w:tc>
          <w:tcPr>
            <w:tcW w:w="1982" w:type="dxa"/>
          </w:tcPr>
          <w:p w:rsidR="00C87B2C" w:rsidRPr="005A283F" w:rsidRDefault="00C87B2C" w:rsidP="00C87B2C">
            <w:pPr>
              <w:rPr>
                <w:rFonts w:ascii="Times New Roman" w:eastAsia="Calibri" w:hAnsi="Times New Roman" w:cs="Calibri"/>
                <w:sz w:val="24"/>
                <w:szCs w:val="24"/>
                <w:u w:color="2222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English“ arba ,, A</w:t>
            </w:r>
            <w:r w:rsidRPr="008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nglų kalbos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gramatika ir praktika</w:t>
            </w:r>
            <w:r w:rsidRPr="008E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576" w:type="dxa"/>
          </w:tcPr>
          <w:p w:rsidR="00C87B2C" w:rsidRPr="005A283F" w:rsidRDefault="009229D8" w:rsidP="00C8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32" w:type="dxa"/>
            <w:gridSpan w:val="2"/>
          </w:tcPr>
          <w:p w:rsidR="00C87B2C" w:rsidRPr="005A283F" w:rsidRDefault="009229D8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672" w:type="dxa"/>
          </w:tcPr>
          <w:p w:rsidR="00C87B2C" w:rsidRPr="005A283F" w:rsidRDefault="00F139F8" w:rsidP="00C8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C87B2C" w:rsidRPr="005A283F" w:rsidTr="00B37E3F">
        <w:tc>
          <w:tcPr>
            <w:tcW w:w="681" w:type="dxa"/>
          </w:tcPr>
          <w:p w:rsidR="00C87B2C" w:rsidRPr="005A283F" w:rsidRDefault="005B3273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7B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87B2C" w:rsidRPr="005A283F" w:rsidRDefault="00C87B2C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Zaiceva</w:t>
            </w:r>
            <w:proofErr w:type="spellEnd"/>
          </w:p>
        </w:tc>
        <w:tc>
          <w:tcPr>
            <w:tcW w:w="851" w:type="dxa"/>
          </w:tcPr>
          <w:p w:rsidR="00C87B2C" w:rsidRPr="005A283F" w:rsidRDefault="00C87B2C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6abc</w:t>
            </w:r>
          </w:p>
        </w:tc>
        <w:tc>
          <w:tcPr>
            <w:tcW w:w="1982" w:type="dxa"/>
          </w:tcPr>
          <w:p w:rsidR="00C87B2C" w:rsidRPr="005A283F" w:rsidRDefault="00C87B2C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„English Grammar in Use“</w:t>
            </w:r>
          </w:p>
        </w:tc>
        <w:tc>
          <w:tcPr>
            <w:tcW w:w="1576" w:type="dxa"/>
          </w:tcPr>
          <w:p w:rsidR="00C87B2C" w:rsidRPr="005A283F" w:rsidRDefault="006337AE" w:rsidP="00C87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32" w:type="dxa"/>
            <w:gridSpan w:val="2"/>
          </w:tcPr>
          <w:p w:rsidR="00C87B2C" w:rsidRPr="005A283F" w:rsidRDefault="006337AE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672" w:type="dxa"/>
          </w:tcPr>
          <w:p w:rsidR="00C87B2C" w:rsidRPr="005A283F" w:rsidRDefault="00C87B2C" w:rsidP="00C8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87B2C" w:rsidRPr="005A283F" w:rsidTr="0025184E">
        <w:tc>
          <w:tcPr>
            <w:tcW w:w="10462" w:type="dxa"/>
            <w:gridSpan w:val="8"/>
          </w:tcPr>
          <w:p w:rsidR="00C87B2C" w:rsidRDefault="00C87B2C" w:rsidP="00C8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b/>
                <w:sz w:val="24"/>
                <w:szCs w:val="24"/>
              </w:rPr>
              <w:t>Lietuvių kalba</w:t>
            </w:r>
          </w:p>
          <w:p w:rsidR="00C87B2C" w:rsidRPr="005A283F" w:rsidRDefault="00C87B2C" w:rsidP="00C87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2C" w:rsidRPr="005A283F" w:rsidTr="00A00D96">
        <w:trPr>
          <w:trHeight w:val="599"/>
        </w:trPr>
        <w:tc>
          <w:tcPr>
            <w:tcW w:w="681" w:type="dxa"/>
          </w:tcPr>
          <w:p w:rsidR="00C87B2C" w:rsidRPr="005A283F" w:rsidRDefault="00C87B2C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</w:tcPr>
          <w:p w:rsidR="00C87B2C" w:rsidRPr="005A283F" w:rsidRDefault="00C87B2C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Minikovičiūtė</w:t>
            </w:r>
            <w:proofErr w:type="spellEnd"/>
          </w:p>
        </w:tc>
        <w:tc>
          <w:tcPr>
            <w:tcW w:w="851" w:type="dxa"/>
          </w:tcPr>
          <w:p w:rsidR="00C87B2C" w:rsidRPr="005A283F" w:rsidRDefault="00C87B2C" w:rsidP="00C8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5abc</w:t>
            </w:r>
          </w:p>
        </w:tc>
        <w:tc>
          <w:tcPr>
            <w:tcW w:w="1982" w:type="dxa"/>
          </w:tcPr>
          <w:p w:rsidR="00C87B2C" w:rsidRPr="005A283F" w:rsidRDefault="008D4F9D" w:rsidP="008D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 Kalbos labirintai: skaitome, mąstome, rašome</w:t>
            </w:r>
            <w:r w:rsidR="00C7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576" w:type="dxa"/>
          </w:tcPr>
          <w:p w:rsidR="00C87B2C" w:rsidRPr="005A283F" w:rsidRDefault="005B3273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03" w:type="dxa"/>
          </w:tcPr>
          <w:p w:rsidR="00C87B2C" w:rsidRPr="005A283F" w:rsidRDefault="005B3273" w:rsidP="00C8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01" w:type="dxa"/>
            <w:gridSpan w:val="2"/>
          </w:tcPr>
          <w:p w:rsidR="00C87B2C" w:rsidRPr="005A283F" w:rsidRDefault="00F139F8" w:rsidP="00C8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C87B2C" w:rsidRPr="005A283F" w:rsidTr="00A00D96">
        <w:trPr>
          <w:trHeight w:val="599"/>
        </w:trPr>
        <w:tc>
          <w:tcPr>
            <w:tcW w:w="681" w:type="dxa"/>
          </w:tcPr>
          <w:p w:rsidR="00C87B2C" w:rsidRDefault="00C87B2C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Merge/>
          </w:tcPr>
          <w:p w:rsidR="00C87B2C" w:rsidRDefault="00C87B2C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7B2C" w:rsidRDefault="00C87B2C" w:rsidP="00C8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5abc</w:t>
            </w:r>
          </w:p>
        </w:tc>
        <w:tc>
          <w:tcPr>
            <w:tcW w:w="1982" w:type="dxa"/>
          </w:tcPr>
          <w:p w:rsidR="00C87B2C" w:rsidRDefault="008D4F9D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06">
              <w:rPr>
                <w:rFonts w:ascii="Times New Roman" w:hAnsi="Times New Roman" w:cs="Times New Roman"/>
                <w:sz w:val="24"/>
                <w:szCs w:val="24"/>
              </w:rPr>
              <w:t>,, Rašybos įgūdžių tobulinimas“</w:t>
            </w:r>
          </w:p>
        </w:tc>
        <w:tc>
          <w:tcPr>
            <w:tcW w:w="1576" w:type="dxa"/>
          </w:tcPr>
          <w:p w:rsidR="00C87B2C" w:rsidRDefault="005B3273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403" w:type="dxa"/>
          </w:tcPr>
          <w:p w:rsidR="00C87B2C" w:rsidRDefault="005B3273" w:rsidP="00C8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701" w:type="dxa"/>
            <w:gridSpan w:val="2"/>
          </w:tcPr>
          <w:p w:rsidR="00C87B2C" w:rsidRDefault="00F139F8" w:rsidP="00C8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  <w:tr w:rsidR="00817606" w:rsidRPr="005A283F" w:rsidTr="00A00D96">
        <w:trPr>
          <w:trHeight w:val="599"/>
        </w:trPr>
        <w:tc>
          <w:tcPr>
            <w:tcW w:w="681" w:type="dxa"/>
          </w:tcPr>
          <w:p w:rsidR="00817606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Mildutė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Ivoškevičienė</w:t>
            </w:r>
            <w:proofErr w:type="spellEnd"/>
          </w:p>
        </w:tc>
        <w:tc>
          <w:tcPr>
            <w:tcW w:w="851" w:type="dxa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6abc</w:t>
            </w:r>
          </w:p>
        </w:tc>
        <w:tc>
          <w:tcPr>
            <w:tcW w:w="1982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„Kuriu ir žaidžiu žodžiu“</w:t>
            </w:r>
          </w:p>
        </w:tc>
        <w:tc>
          <w:tcPr>
            <w:tcW w:w="1576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403" w:type="dxa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87B2C" w:rsidRPr="005A283F" w:rsidTr="00A00D96">
        <w:trPr>
          <w:trHeight w:val="599"/>
        </w:trPr>
        <w:tc>
          <w:tcPr>
            <w:tcW w:w="681" w:type="dxa"/>
          </w:tcPr>
          <w:p w:rsidR="00C87B2C" w:rsidRDefault="00C87B2C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C87B2C" w:rsidRDefault="00C87B2C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Voleišo</w:t>
            </w:r>
            <w:proofErr w:type="spellEnd"/>
          </w:p>
        </w:tc>
        <w:tc>
          <w:tcPr>
            <w:tcW w:w="851" w:type="dxa"/>
          </w:tcPr>
          <w:p w:rsidR="00C87B2C" w:rsidRDefault="00C87B2C" w:rsidP="00C8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6abc</w:t>
            </w:r>
          </w:p>
        </w:tc>
        <w:tc>
          <w:tcPr>
            <w:tcW w:w="1982" w:type="dxa"/>
          </w:tcPr>
          <w:p w:rsidR="00C87B2C" w:rsidRDefault="00817606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06">
              <w:rPr>
                <w:rFonts w:ascii="Times New Roman" w:hAnsi="Times New Roman" w:cs="Times New Roman"/>
                <w:sz w:val="24"/>
                <w:szCs w:val="24"/>
              </w:rPr>
              <w:t>,, Žaidžiu lietuvišku žodžiu“</w:t>
            </w:r>
          </w:p>
        </w:tc>
        <w:tc>
          <w:tcPr>
            <w:tcW w:w="1576" w:type="dxa"/>
          </w:tcPr>
          <w:p w:rsidR="00C87B2C" w:rsidRDefault="007428B5" w:rsidP="00C8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403" w:type="dxa"/>
          </w:tcPr>
          <w:p w:rsidR="00C87B2C" w:rsidRDefault="007428B5" w:rsidP="00C87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C87B2C" w:rsidRDefault="007428B5" w:rsidP="0074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17606" w:rsidRPr="005A283F" w:rsidTr="00A00D96">
        <w:trPr>
          <w:trHeight w:val="599"/>
        </w:trPr>
        <w:tc>
          <w:tcPr>
            <w:tcW w:w="681" w:type="dxa"/>
          </w:tcPr>
          <w:p w:rsidR="00817606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Virginija </w:t>
            </w:r>
            <w:proofErr w:type="spellStart"/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Lazauskienė</w:t>
            </w:r>
            <w:proofErr w:type="spellEnd"/>
          </w:p>
        </w:tc>
        <w:tc>
          <w:tcPr>
            <w:tcW w:w="851" w:type="dxa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7abc</w:t>
            </w:r>
          </w:p>
        </w:tc>
        <w:tc>
          <w:tcPr>
            <w:tcW w:w="1982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06">
              <w:rPr>
                <w:rFonts w:ascii="Times New Roman" w:hAnsi="Times New Roman" w:cs="Times New Roman"/>
                <w:sz w:val="24"/>
                <w:szCs w:val="24"/>
              </w:rPr>
              <w:t>,,Grožinių tekstų skaitymo gebėjimų ugdymas“</w:t>
            </w:r>
          </w:p>
        </w:tc>
        <w:tc>
          <w:tcPr>
            <w:tcW w:w="1576" w:type="dxa"/>
          </w:tcPr>
          <w:p w:rsidR="00817606" w:rsidRDefault="00817606" w:rsidP="0088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86757">
              <w:rPr>
                <w:rFonts w:ascii="Times New Roman" w:hAnsi="Times New Roman" w:cs="Times New Roman"/>
                <w:sz w:val="24"/>
                <w:szCs w:val="24"/>
              </w:rPr>
              <w:t>enktadienis</w:t>
            </w:r>
          </w:p>
        </w:tc>
        <w:tc>
          <w:tcPr>
            <w:tcW w:w="1403" w:type="dxa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17606" w:rsidRPr="005A283F" w:rsidTr="00A00D96">
        <w:trPr>
          <w:trHeight w:val="599"/>
        </w:trPr>
        <w:tc>
          <w:tcPr>
            <w:tcW w:w="681" w:type="dxa"/>
          </w:tcPr>
          <w:p w:rsidR="00817606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Uždavinienė</w:t>
            </w:r>
            <w:proofErr w:type="spellEnd"/>
          </w:p>
        </w:tc>
        <w:tc>
          <w:tcPr>
            <w:tcW w:w="851" w:type="dxa"/>
          </w:tcPr>
          <w:p w:rsidR="00817606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7abc</w:t>
            </w:r>
          </w:p>
        </w:tc>
        <w:tc>
          <w:tcPr>
            <w:tcW w:w="1982" w:type="dxa"/>
          </w:tcPr>
          <w:p w:rsidR="00817606" w:rsidRPr="00434C66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 Mokausi lietuvių kalbos lengvai“</w:t>
            </w:r>
          </w:p>
        </w:tc>
        <w:tc>
          <w:tcPr>
            <w:tcW w:w="1576" w:type="dxa"/>
          </w:tcPr>
          <w:p w:rsidR="00817606" w:rsidRDefault="00536E13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403" w:type="dxa"/>
          </w:tcPr>
          <w:p w:rsidR="00817606" w:rsidRDefault="00536E13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701" w:type="dxa"/>
            <w:gridSpan w:val="2"/>
          </w:tcPr>
          <w:p w:rsidR="00817606" w:rsidRDefault="00536E13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817606" w:rsidRPr="005A283F" w:rsidTr="0025184E">
        <w:tc>
          <w:tcPr>
            <w:tcW w:w="681" w:type="dxa"/>
          </w:tcPr>
          <w:p w:rsidR="00817606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817606" w:rsidRDefault="00817606" w:rsidP="0008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Pečiukevič</w:t>
            </w:r>
            <w:r w:rsidR="00080ED5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nė</w:t>
            </w:r>
            <w:proofErr w:type="spellEnd"/>
          </w:p>
        </w:tc>
        <w:tc>
          <w:tcPr>
            <w:tcW w:w="851" w:type="dxa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8abc</w:t>
            </w:r>
          </w:p>
        </w:tc>
        <w:tc>
          <w:tcPr>
            <w:tcW w:w="1982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06">
              <w:rPr>
                <w:rFonts w:ascii="Times New Roman" w:hAnsi="Times New Roman" w:cs="Times New Roman"/>
                <w:sz w:val="24"/>
                <w:szCs w:val="24"/>
              </w:rPr>
              <w:t>,, Vardažodžių vartojimo žinių sisteminimas“</w:t>
            </w:r>
          </w:p>
        </w:tc>
        <w:tc>
          <w:tcPr>
            <w:tcW w:w="1576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03" w:type="dxa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817606" w:rsidRPr="005A283F" w:rsidRDefault="005B3273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107</w:t>
            </w:r>
          </w:p>
        </w:tc>
      </w:tr>
      <w:tr w:rsidR="00817606" w:rsidRPr="005A283F" w:rsidTr="0025184E">
        <w:tc>
          <w:tcPr>
            <w:tcW w:w="681" w:type="dxa"/>
          </w:tcPr>
          <w:p w:rsidR="00817606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proofErr w:type="spellStart"/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Servutienė</w:t>
            </w:r>
            <w:proofErr w:type="spellEnd"/>
          </w:p>
        </w:tc>
        <w:tc>
          <w:tcPr>
            <w:tcW w:w="851" w:type="dxa"/>
          </w:tcPr>
          <w:p w:rsidR="00817606" w:rsidRPr="005A283F" w:rsidRDefault="00080ED5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7606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982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„Mokausi lietuviškai“</w:t>
            </w:r>
          </w:p>
        </w:tc>
        <w:tc>
          <w:tcPr>
            <w:tcW w:w="1576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403" w:type="dxa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817606" w:rsidRPr="005A283F" w:rsidTr="0025184E">
        <w:tc>
          <w:tcPr>
            <w:tcW w:w="10462" w:type="dxa"/>
            <w:gridSpan w:val="8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</w:tr>
      <w:tr w:rsidR="00817606" w:rsidRPr="005A283F" w:rsidTr="0025184E">
        <w:tc>
          <w:tcPr>
            <w:tcW w:w="681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vMerge w:val="restart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Kartašova</w:t>
            </w:r>
            <w:proofErr w:type="spellEnd"/>
          </w:p>
        </w:tc>
        <w:tc>
          <w:tcPr>
            <w:tcW w:w="851" w:type="dxa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8ac</w:t>
            </w:r>
          </w:p>
        </w:tc>
        <w:tc>
          <w:tcPr>
            <w:tcW w:w="1982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lt-LT"/>
              </w:rPr>
              <w:t>,, Matematika trumpai ir aiškiai“</w:t>
            </w:r>
          </w:p>
        </w:tc>
        <w:tc>
          <w:tcPr>
            <w:tcW w:w="1576" w:type="dxa"/>
          </w:tcPr>
          <w:p w:rsidR="00817606" w:rsidRPr="005A283F" w:rsidRDefault="003C02DD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403" w:type="dxa"/>
          </w:tcPr>
          <w:p w:rsidR="00817606" w:rsidRPr="005A283F" w:rsidRDefault="003C02DD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817606" w:rsidRPr="005A283F" w:rsidTr="0025184E">
        <w:tc>
          <w:tcPr>
            <w:tcW w:w="681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vMerge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8ac</w:t>
            </w:r>
          </w:p>
        </w:tc>
        <w:tc>
          <w:tcPr>
            <w:tcW w:w="1982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Nestandartinių uždavinių sprendimas“</w:t>
            </w:r>
          </w:p>
        </w:tc>
        <w:tc>
          <w:tcPr>
            <w:tcW w:w="1576" w:type="dxa"/>
          </w:tcPr>
          <w:p w:rsidR="00817606" w:rsidRPr="005A283F" w:rsidRDefault="003C02DD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403" w:type="dxa"/>
          </w:tcPr>
          <w:p w:rsidR="00817606" w:rsidRPr="005A283F" w:rsidRDefault="003C02DD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817606" w:rsidRPr="005A283F" w:rsidTr="0025184E">
        <w:tc>
          <w:tcPr>
            <w:tcW w:w="681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Vitalij</w:t>
            </w:r>
            <w:proofErr w:type="spellEnd"/>
            <w:r w:rsidRPr="005A2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83F">
              <w:rPr>
                <w:rFonts w:ascii="Times New Roman" w:hAnsi="Times New Roman" w:cs="Times New Roman"/>
                <w:sz w:val="24"/>
                <w:szCs w:val="24"/>
              </w:rPr>
              <w:t>Kuzborskij</w:t>
            </w:r>
            <w:proofErr w:type="spellEnd"/>
          </w:p>
        </w:tc>
        <w:tc>
          <w:tcPr>
            <w:tcW w:w="851" w:type="dxa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1982" w:type="dxa"/>
          </w:tcPr>
          <w:p w:rsidR="00817606" w:rsidRPr="005A283F" w:rsidRDefault="00817606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Sunkesni uždaviniai“</w:t>
            </w:r>
          </w:p>
        </w:tc>
        <w:tc>
          <w:tcPr>
            <w:tcW w:w="1576" w:type="dxa"/>
          </w:tcPr>
          <w:p w:rsidR="00817606" w:rsidRPr="005A283F" w:rsidRDefault="003C02DD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403" w:type="dxa"/>
          </w:tcPr>
          <w:p w:rsidR="00817606" w:rsidRPr="005A283F" w:rsidRDefault="003C02DD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817606" w:rsidRPr="005A283F" w:rsidRDefault="00817606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080ED5" w:rsidRPr="005A283F" w:rsidTr="0025184E">
        <w:tc>
          <w:tcPr>
            <w:tcW w:w="681" w:type="dxa"/>
          </w:tcPr>
          <w:p w:rsidR="00080ED5" w:rsidRDefault="00080ED5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080ED5" w:rsidRPr="005A283F" w:rsidRDefault="00080ED5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Edgard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Olechnovič</w:t>
            </w:r>
            <w:proofErr w:type="spellEnd"/>
          </w:p>
        </w:tc>
        <w:tc>
          <w:tcPr>
            <w:tcW w:w="851" w:type="dxa"/>
          </w:tcPr>
          <w:p w:rsidR="00080ED5" w:rsidRDefault="003C02DD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6757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2" w:type="dxa"/>
          </w:tcPr>
          <w:p w:rsidR="00080ED5" w:rsidRPr="00886757" w:rsidRDefault="00886757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,,Sunkesnių uždavinių</w:t>
            </w:r>
            <w:r w:rsidRPr="00886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sprendimas“</w:t>
            </w:r>
          </w:p>
        </w:tc>
        <w:tc>
          <w:tcPr>
            <w:tcW w:w="1576" w:type="dxa"/>
          </w:tcPr>
          <w:p w:rsidR="00080ED5" w:rsidRPr="005A283F" w:rsidRDefault="003C02DD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403" w:type="dxa"/>
          </w:tcPr>
          <w:p w:rsidR="00080ED5" w:rsidRPr="005A283F" w:rsidRDefault="003C02DD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8.05-8.50</w:t>
            </w:r>
          </w:p>
        </w:tc>
        <w:tc>
          <w:tcPr>
            <w:tcW w:w="1701" w:type="dxa"/>
            <w:gridSpan w:val="2"/>
          </w:tcPr>
          <w:p w:rsidR="00080ED5" w:rsidRDefault="003C02DD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80ED5" w:rsidRPr="005A283F" w:rsidTr="0025184E">
        <w:tc>
          <w:tcPr>
            <w:tcW w:w="681" w:type="dxa"/>
          </w:tcPr>
          <w:p w:rsidR="00080ED5" w:rsidRDefault="00080ED5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:rsidR="00080ED5" w:rsidRDefault="00080ED5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Filistovič</w:t>
            </w:r>
            <w:proofErr w:type="spellEnd"/>
          </w:p>
        </w:tc>
        <w:tc>
          <w:tcPr>
            <w:tcW w:w="851" w:type="dxa"/>
          </w:tcPr>
          <w:p w:rsidR="00080ED5" w:rsidRDefault="003C02DD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  <w:r w:rsidR="0088675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2" w:type="dxa"/>
          </w:tcPr>
          <w:p w:rsidR="00080ED5" w:rsidRDefault="00886757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Matematika kitaip“</w:t>
            </w:r>
          </w:p>
        </w:tc>
        <w:tc>
          <w:tcPr>
            <w:tcW w:w="1576" w:type="dxa"/>
          </w:tcPr>
          <w:p w:rsidR="00080ED5" w:rsidRPr="005A283F" w:rsidRDefault="003C02DD" w:rsidP="008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403" w:type="dxa"/>
          </w:tcPr>
          <w:p w:rsidR="00080ED5" w:rsidRPr="005A283F" w:rsidRDefault="003C02DD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701" w:type="dxa"/>
            <w:gridSpan w:val="2"/>
          </w:tcPr>
          <w:p w:rsidR="00080ED5" w:rsidRDefault="003C02DD" w:rsidP="0081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</w:tbl>
    <w:p w:rsidR="007778C5" w:rsidRDefault="007778C5" w:rsidP="004645F9">
      <w:pPr>
        <w:rPr>
          <w:rFonts w:ascii="Times New Roman" w:hAnsi="Times New Roman" w:cs="Times New Roman"/>
          <w:i/>
          <w:sz w:val="20"/>
          <w:szCs w:val="20"/>
        </w:rPr>
      </w:pPr>
    </w:p>
    <w:p w:rsidR="00F52D5F" w:rsidRDefault="004645F9" w:rsidP="004645F9">
      <w:pPr>
        <w:rPr>
          <w:rFonts w:ascii="Times New Roman" w:hAnsi="Times New Roman" w:cs="Times New Roman"/>
          <w:i/>
          <w:sz w:val="20"/>
          <w:szCs w:val="20"/>
        </w:rPr>
      </w:pPr>
      <w:r w:rsidRPr="004645F9">
        <w:rPr>
          <w:rFonts w:ascii="Times New Roman" w:hAnsi="Times New Roman" w:cs="Times New Roman"/>
          <w:i/>
          <w:sz w:val="20"/>
          <w:szCs w:val="20"/>
        </w:rPr>
        <w:t xml:space="preserve">Parengė </w:t>
      </w:r>
    </w:p>
    <w:p w:rsidR="004645F9" w:rsidRPr="004645F9" w:rsidRDefault="004645F9" w:rsidP="004645F9">
      <w:pPr>
        <w:rPr>
          <w:rFonts w:ascii="Times New Roman" w:hAnsi="Times New Roman" w:cs="Times New Roman"/>
          <w:i/>
          <w:sz w:val="20"/>
          <w:szCs w:val="20"/>
        </w:rPr>
      </w:pPr>
      <w:r w:rsidRPr="004645F9">
        <w:rPr>
          <w:rFonts w:ascii="Times New Roman" w:hAnsi="Times New Roman" w:cs="Times New Roman"/>
          <w:i/>
          <w:sz w:val="20"/>
          <w:szCs w:val="20"/>
        </w:rPr>
        <w:t>direktorės pavaduotoja ugdymui</w:t>
      </w:r>
    </w:p>
    <w:p w:rsidR="004645F9" w:rsidRDefault="004645F9" w:rsidP="004645F9">
      <w:pPr>
        <w:rPr>
          <w:rFonts w:ascii="Times New Roman" w:hAnsi="Times New Roman" w:cs="Times New Roman"/>
          <w:i/>
          <w:sz w:val="20"/>
          <w:szCs w:val="20"/>
        </w:rPr>
      </w:pPr>
      <w:r w:rsidRPr="004645F9">
        <w:rPr>
          <w:rFonts w:ascii="Times New Roman" w:hAnsi="Times New Roman" w:cs="Times New Roman"/>
          <w:i/>
          <w:sz w:val="20"/>
          <w:szCs w:val="20"/>
        </w:rPr>
        <w:t>Vilma Mikalajūnienė</w:t>
      </w:r>
    </w:p>
    <w:p w:rsidR="00803A47" w:rsidRDefault="00803A47" w:rsidP="00E46105">
      <w:pPr>
        <w:rPr>
          <w:rFonts w:ascii="Times New Roman" w:hAnsi="Times New Roman" w:cs="Times New Roman"/>
          <w:i/>
          <w:sz w:val="20"/>
          <w:szCs w:val="20"/>
        </w:rPr>
      </w:pPr>
    </w:p>
    <w:sectPr w:rsidR="00803A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319B2"/>
    <w:multiLevelType w:val="hybridMultilevel"/>
    <w:tmpl w:val="7A9E98A6"/>
    <w:lvl w:ilvl="0" w:tplc="D4BA792E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12214"/>
    <w:multiLevelType w:val="hybridMultilevel"/>
    <w:tmpl w:val="EF9246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027CE"/>
    <w:multiLevelType w:val="hybridMultilevel"/>
    <w:tmpl w:val="91560190"/>
    <w:lvl w:ilvl="0" w:tplc="BE708584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229C2"/>
    <w:multiLevelType w:val="hybridMultilevel"/>
    <w:tmpl w:val="27149026"/>
    <w:lvl w:ilvl="0" w:tplc="C44AE142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44B29"/>
    <w:multiLevelType w:val="hybridMultilevel"/>
    <w:tmpl w:val="8B0E20DA"/>
    <w:lvl w:ilvl="0" w:tplc="85D01BB0">
      <w:start w:val="2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8"/>
    <w:rsid w:val="00027B97"/>
    <w:rsid w:val="00030069"/>
    <w:rsid w:val="00034A1F"/>
    <w:rsid w:val="00080ED5"/>
    <w:rsid w:val="000A62C7"/>
    <w:rsid w:val="000B228C"/>
    <w:rsid w:val="00123A10"/>
    <w:rsid w:val="00136C0F"/>
    <w:rsid w:val="00162B80"/>
    <w:rsid w:val="00183ED3"/>
    <w:rsid w:val="001A2D35"/>
    <w:rsid w:val="001C1245"/>
    <w:rsid w:val="001E0313"/>
    <w:rsid w:val="0025184E"/>
    <w:rsid w:val="00254C97"/>
    <w:rsid w:val="002A1B36"/>
    <w:rsid w:val="002D1209"/>
    <w:rsid w:val="0031473A"/>
    <w:rsid w:val="003261F8"/>
    <w:rsid w:val="003446BD"/>
    <w:rsid w:val="003753AB"/>
    <w:rsid w:val="0039519A"/>
    <w:rsid w:val="003B4935"/>
    <w:rsid w:val="003C02DD"/>
    <w:rsid w:val="004645F9"/>
    <w:rsid w:val="004A13C1"/>
    <w:rsid w:val="004A61A4"/>
    <w:rsid w:val="004B2F5A"/>
    <w:rsid w:val="005123F2"/>
    <w:rsid w:val="00536E13"/>
    <w:rsid w:val="00566EDF"/>
    <w:rsid w:val="005A283F"/>
    <w:rsid w:val="005A64CE"/>
    <w:rsid w:val="005B3273"/>
    <w:rsid w:val="005E727E"/>
    <w:rsid w:val="006220C4"/>
    <w:rsid w:val="006337AE"/>
    <w:rsid w:val="00656E29"/>
    <w:rsid w:val="006B02B0"/>
    <w:rsid w:val="006F1749"/>
    <w:rsid w:val="007113E8"/>
    <w:rsid w:val="0071334A"/>
    <w:rsid w:val="007428B5"/>
    <w:rsid w:val="00772878"/>
    <w:rsid w:val="007778C5"/>
    <w:rsid w:val="0078711C"/>
    <w:rsid w:val="007A51E4"/>
    <w:rsid w:val="007B741F"/>
    <w:rsid w:val="007C56E2"/>
    <w:rsid w:val="007E7604"/>
    <w:rsid w:val="00803A47"/>
    <w:rsid w:val="00817606"/>
    <w:rsid w:val="00872A4B"/>
    <w:rsid w:val="00886757"/>
    <w:rsid w:val="00896EBB"/>
    <w:rsid w:val="008D4F9D"/>
    <w:rsid w:val="008E2DE5"/>
    <w:rsid w:val="009229D8"/>
    <w:rsid w:val="009A77EE"/>
    <w:rsid w:val="009B4967"/>
    <w:rsid w:val="00A00D96"/>
    <w:rsid w:val="00A71A5E"/>
    <w:rsid w:val="00A96448"/>
    <w:rsid w:val="00AC2DE2"/>
    <w:rsid w:val="00B37E3F"/>
    <w:rsid w:val="00B75BFC"/>
    <w:rsid w:val="00B91793"/>
    <w:rsid w:val="00BA36BD"/>
    <w:rsid w:val="00C76CB8"/>
    <w:rsid w:val="00C87B2C"/>
    <w:rsid w:val="00DC124F"/>
    <w:rsid w:val="00DC56DB"/>
    <w:rsid w:val="00DF5085"/>
    <w:rsid w:val="00DF53CE"/>
    <w:rsid w:val="00E0144D"/>
    <w:rsid w:val="00E17CA6"/>
    <w:rsid w:val="00E46105"/>
    <w:rsid w:val="00E60D32"/>
    <w:rsid w:val="00F139F8"/>
    <w:rsid w:val="00F3292A"/>
    <w:rsid w:val="00F52D5F"/>
    <w:rsid w:val="00FA1E00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6537F-9496-415A-81CD-758010A6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7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72878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AC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65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 Mikalajūnienė</cp:lastModifiedBy>
  <cp:revision>32</cp:revision>
  <cp:lastPrinted>2022-04-15T09:44:00Z</cp:lastPrinted>
  <dcterms:created xsi:type="dcterms:W3CDTF">2022-10-02T20:40:00Z</dcterms:created>
  <dcterms:modified xsi:type="dcterms:W3CDTF">2023-04-14T05:55:00Z</dcterms:modified>
</cp:coreProperties>
</file>